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171"/>
        <w:gridCol w:w="2423"/>
        <w:gridCol w:w="160"/>
        <w:gridCol w:w="3223"/>
        <w:gridCol w:w="291"/>
        <w:gridCol w:w="3582"/>
        <w:gridCol w:w="362"/>
        <w:gridCol w:w="3555"/>
      </w:tblGrid>
      <w:tr w:rsidR="006D0176" w:rsidRPr="00A773C2" w:rsidTr="0026311F">
        <w:trPr>
          <w:trHeight w:val="8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Cs w:val="24"/>
                <w:lang w:eastAsia="et-EE"/>
              </w:rPr>
            </w:pPr>
            <w:r w:rsidRPr="00A5500F">
              <w:rPr>
                <w:rFonts w:ascii="Times New Roman" w:eastAsia="Times New Roman" w:hAnsi="Times New Roman"/>
                <w:bCs/>
                <w:color w:val="FF0000"/>
                <w:szCs w:val="24"/>
                <w:lang w:eastAsia="et-EE"/>
              </w:rPr>
              <w:t>Arendusnõunik</w:t>
            </w:r>
            <w:r>
              <w:rPr>
                <w:rFonts w:ascii="Times New Roman" w:eastAsia="Times New Roman" w:hAnsi="Times New Roman"/>
                <w:bCs/>
                <w:color w:val="FF0000"/>
                <w:szCs w:val="24"/>
                <w:lang w:eastAsia="et-EE"/>
              </w:rPr>
              <w:t>-</w:t>
            </w:r>
          </w:p>
          <w:p w:rsidR="006D0176" w:rsidRPr="00A5500F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Cs w:val="24"/>
                <w:lang w:eastAsia="et-EE"/>
              </w:rPr>
              <w:t>Sotsiaalvaldkonna abivallavanema otsealluvuses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176" w:rsidRPr="00A5500F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A773C2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0176" w:rsidRPr="00A773C2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A773C2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176" w:rsidRPr="00A773C2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A773C2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</w:tr>
      <w:tr w:rsidR="009B4FCC" w:rsidRPr="00A773C2" w:rsidTr="0026311F">
        <w:trPr>
          <w:trHeight w:val="81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Kantselei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Finantsosakond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Haridus-, kultuuri- ja sotsiaalosakond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 xml:space="preserve">Maa-, ehitus- ja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planeerimis</w:t>
            </w: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osakond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C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Keskkonna-</w:t>
            </w: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 xml:space="preserve"> ja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kommunaal</w:t>
            </w:r>
            <w:r w:rsidRPr="00A773C2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  <w:t>osakond</w:t>
            </w:r>
          </w:p>
        </w:tc>
      </w:tr>
      <w:tr w:rsidR="009B4FCC" w:rsidRPr="00A773C2" w:rsidTr="00CF4C47">
        <w:trPr>
          <w:trHeight w:val="183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4FCC" w:rsidRPr="00A773C2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et-EE"/>
              </w:rPr>
            </w:pPr>
          </w:p>
        </w:tc>
      </w:tr>
      <w:tr w:rsidR="009B4FCC" w:rsidRPr="00076D5A" w:rsidTr="00CF4C47">
        <w:trPr>
          <w:trHeight w:val="6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Vallasekretär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Finantsjuht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Osakonna juhataja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Osakonna juhataja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B4FCC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Osakonna juhataja</w:t>
            </w:r>
          </w:p>
        </w:tc>
      </w:tr>
      <w:tr w:rsidR="009B4FCC" w:rsidRPr="00076D5A" w:rsidTr="006D0176">
        <w:trPr>
          <w:trHeight w:val="58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</w:tcBorders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4FCC" w:rsidRPr="00076D5A" w:rsidRDefault="009B4FCC" w:rsidP="007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</w:tr>
      <w:tr w:rsidR="006D0176" w:rsidRPr="00076D5A" w:rsidTr="006D0176">
        <w:trPr>
          <w:trHeight w:val="315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Vallasekretäri abi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Vanemraamatupidaja (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2</w:t>
            </w: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 xml:space="preserve">Kommunikatsioonispetsialist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Maanõunik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A5500F">
              <w:rPr>
                <w:rFonts w:ascii="Times New Roman" w:eastAsia="Times New Roman" w:hAnsi="Times New Roman"/>
                <w:color w:val="FF0000"/>
                <w:szCs w:val="24"/>
                <w:lang w:eastAsia="et-EE"/>
              </w:rPr>
              <w:t>Kinnisvarahaldur</w:t>
            </w:r>
          </w:p>
        </w:tc>
      </w:tr>
      <w:tr w:rsidR="006D0176" w:rsidRPr="00076D5A" w:rsidTr="006D0176">
        <w:trPr>
          <w:trHeight w:val="315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Jurist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 xml:space="preserve">  (2)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Sotsiaalnõunik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Registripidaja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Ehitus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insener</w:t>
            </w:r>
          </w:p>
        </w:tc>
      </w:tr>
      <w:tr w:rsidR="006D0176" w:rsidRPr="00076D5A" w:rsidTr="006D0176">
        <w:trPr>
          <w:trHeight w:val="478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Kantselei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 xml:space="preserve"> </w:t>
            </w: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spetsialist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Sotsiaaltööspetsialist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Maakorraldusspetsialist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Keskkonnanõunik</w:t>
            </w:r>
          </w:p>
        </w:tc>
      </w:tr>
      <w:tr w:rsidR="006D0176" w:rsidRPr="00076D5A" w:rsidTr="00B16F5D">
        <w:trPr>
          <w:trHeight w:val="548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Sekretär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Lastekaitse</w:t>
            </w: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spetsialist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Planeerimise assistent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H</w:t>
            </w: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aldur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 xml:space="preserve"> (1,3)</w:t>
            </w:r>
          </w:p>
        </w:tc>
      </w:tr>
      <w:tr w:rsidR="006D0176" w:rsidTr="0068576D">
        <w:trPr>
          <w:trHeight w:val="569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Järelevalveametnik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Lastekaitse- ja sotsiaaltööspetsialist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 xml:space="preserve">Projekteerimistingimuste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menetleja</w:t>
            </w:r>
            <w:proofErr w:type="spellEnd"/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Kommunaal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majanduse insener</w:t>
            </w:r>
          </w:p>
        </w:tc>
      </w:tr>
      <w:tr w:rsidR="006D0176" w:rsidRPr="00076D5A" w:rsidTr="006D0176">
        <w:trPr>
          <w:trHeight w:val="544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Infoturbejuht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Noorsootöö- ja spordi</w:t>
            </w: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spetsialist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Planeerimisnõunik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Kalmistuvaht (1,5)</w:t>
            </w:r>
          </w:p>
        </w:tc>
      </w:tr>
      <w:tr w:rsidR="006D0176" w:rsidRPr="00076D5A" w:rsidTr="006D0176">
        <w:trPr>
          <w:trHeight w:val="558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IT-juht</w:t>
            </w:r>
          </w:p>
        </w:tc>
        <w:tc>
          <w:tcPr>
            <w:tcW w:w="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Noorsootöötaja (3,5)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 w:rsidRPr="00076D5A"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Planeeringuspetsialist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Cs w:val="24"/>
                <w:lang w:eastAsia="et-EE"/>
              </w:rPr>
            </w:pPr>
          </w:p>
        </w:tc>
        <w:tc>
          <w:tcPr>
            <w:tcW w:w="3555" w:type="dxa"/>
            <w:tcBorders>
              <w:top w:val="single" w:sz="4" w:space="0" w:color="auto"/>
            </w:tcBorders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Cs w:val="24"/>
                <w:lang w:eastAsia="et-EE"/>
              </w:rPr>
            </w:pPr>
          </w:p>
        </w:tc>
      </w:tr>
      <w:tr w:rsidR="006D0176" w:rsidRPr="00076D5A" w:rsidTr="006D0176">
        <w:trPr>
          <w:trHeight w:val="630"/>
        </w:trPr>
        <w:tc>
          <w:tcPr>
            <w:tcW w:w="22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7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Noortekeskuste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 xml:space="preserve"> koristaja-administraator</w:t>
            </w: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Ehituskontrolli peaspetsialist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</w:tr>
      <w:tr w:rsidR="006D0176" w:rsidRPr="00076D5A" w:rsidTr="006D0176">
        <w:trPr>
          <w:trHeight w:val="630"/>
        </w:trPr>
        <w:tc>
          <w:tcPr>
            <w:tcW w:w="2207" w:type="dxa"/>
            <w:shd w:val="clear" w:color="auto" w:fill="auto"/>
            <w:noWrap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71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Juhtumikorraldaja 0,5</w:t>
            </w: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Ehituskontrolli spetsialist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</w:tr>
      <w:tr w:rsidR="006D0176" w:rsidRPr="00076D5A" w:rsidTr="006D0176">
        <w:trPr>
          <w:trHeight w:val="630"/>
        </w:trPr>
        <w:tc>
          <w:tcPr>
            <w:tcW w:w="2207" w:type="dxa"/>
            <w:shd w:val="clear" w:color="auto" w:fill="auto"/>
            <w:noWrap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  <w:t>Autojuht (0,7)</w:t>
            </w:r>
          </w:p>
        </w:tc>
        <w:tc>
          <w:tcPr>
            <w:tcW w:w="29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176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62" w:type="dxa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3555" w:type="dxa"/>
            <w:vAlign w:val="center"/>
          </w:tcPr>
          <w:p w:rsidR="006D0176" w:rsidRPr="00076D5A" w:rsidRDefault="006D0176" w:rsidP="006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t-EE"/>
              </w:rPr>
            </w:pPr>
          </w:p>
        </w:tc>
      </w:tr>
    </w:tbl>
    <w:p w:rsidR="00847BD9" w:rsidRDefault="00847BD9" w:rsidP="00174541">
      <w:pPr>
        <w:spacing w:after="0" w:line="240" w:lineRule="auto"/>
        <w:rPr>
          <w:rFonts w:ascii="Times New Roman" w:hAnsi="Times New Roman"/>
        </w:rPr>
      </w:pPr>
    </w:p>
    <w:sectPr w:rsidR="00847BD9" w:rsidSect="006D0176">
      <w:headerReference w:type="default" r:id="rId6"/>
      <w:pgSz w:w="16838" w:h="11906" w:orient="landscape"/>
      <w:pgMar w:top="56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0E" w:rsidRDefault="0089440E" w:rsidP="00B60C6C">
      <w:pPr>
        <w:spacing w:after="0" w:line="240" w:lineRule="auto"/>
      </w:pPr>
      <w:r>
        <w:separator/>
      </w:r>
    </w:p>
  </w:endnote>
  <w:endnote w:type="continuationSeparator" w:id="0">
    <w:p w:rsidR="0089440E" w:rsidRDefault="0089440E" w:rsidP="00B6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0E" w:rsidRDefault="0089440E" w:rsidP="00B60C6C">
      <w:pPr>
        <w:spacing w:after="0" w:line="240" w:lineRule="auto"/>
      </w:pPr>
      <w:r>
        <w:separator/>
      </w:r>
    </w:p>
  </w:footnote>
  <w:footnote w:type="continuationSeparator" w:id="0">
    <w:p w:rsidR="0089440E" w:rsidRDefault="0089440E" w:rsidP="00B6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04" w:rsidRPr="00A53004" w:rsidRDefault="00A53004" w:rsidP="00A53004">
    <w:pPr>
      <w:pStyle w:val="Pis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C"/>
    <w:rsid w:val="00056787"/>
    <w:rsid w:val="00174541"/>
    <w:rsid w:val="001D4F73"/>
    <w:rsid w:val="00212861"/>
    <w:rsid w:val="0026311F"/>
    <w:rsid w:val="00320029"/>
    <w:rsid w:val="0034340D"/>
    <w:rsid w:val="00395681"/>
    <w:rsid w:val="003E1533"/>
    <w:rsid w:val="00443D0B"/>
    <w:rsid w:val="00486B3D"/>
    <w:rsid w:val="004F07BB"/>
    <w:rsid w:val="005716AB"/>
    <w:rsid w:val="005A4E03"/>
    <w:rsid w:val="00604EF6"/>
    <w:rsid w:val="006234C1"/>
    <w:rsid w:val="0068576D"/>
    <w:rsid w:val="00690B13"/>
    <w:rsid w:val="006D0176"/>
    <w:rsid w:val="006D7B01"/>
    <w:rsid w:val="006E0F32"/>
    <w:rsid w:val="00847BD9"/>
    <w:rsid w:val="0089440E"/>
    <w:rsid w:val="009949DE"/>
    <w:rsid w:val="009960B8"/>
    <w:rsid w:val="009A272F"/>
    <w:rsid w:val="009A5D71"/>
    <w:rsid w:val="009B4FCC"/>
    <w:rsid w:val="00A01CFF"/>
    <w:rsid w:val="00A02159"/>
    <w:rsid w:val="00A53004"/>
    <w:rsid w:val="00AA2972"/>
    <w:rsid w:val="00B16F5D"/>
    <w:rsid w:val="00B23504"/>
    <w:rsid w:val="00B60C6C"/>
    <w:rsid w:val="00BB0C1B"/>
    <w:rsid w:val="00C20043"/>
    <w:rsid w:val="00C627AA"/>
    <w:rsid w:val="00C77392"/>
    <w:rsid w:val="00CB6D3C"/>
    <w:rsid w:val="00CC7B60"/>
    <w:rsid w:val="00CF4C47"/>
    <w:rsid w:val="00D03497"/>
    <w:rsid w:val="00D76515"/>
    <w:rsid w:val="00E02620"/>
    <w:rsid w:val="00E20981"/>
    <w:rsid w:val="00E71FE5"/>
    <w:rsid w:val="00ED2FD0"/>
    <w:rsid w:val="00F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890440-2975-4F74-95AA-8C02746C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B4FCC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6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60C6C"/>
    <w:rPr>
      <w:rFonts w:ascii="Arial" w:eastAsia="Calibri" w:hAnsi="Arial"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B6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60C6C"/>
    <w:rPr>
      <w:rFonts w:ascii="Arial" w:eastAsia="Calibri" w:hAnsi="Arial" w:cs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7B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2019-01-09T07:09:00Z</cp:lastPrinted>
  <dcterms:created xsi:type="dcterms:W3CDTF">2022-02-08T13:34:00Z</dcterms:created>
  <dcterms:modified xsi:type="dcterms:W3CDTF">2022-02-08T13:34:00Z</dcterms:modified>
</cp:coreProperties>
</file>